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76650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ALL.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</w:p>
    <w:p w14:paraId="0550CE92" w14:textId="77777777" w:rsidR="00BF2E4A" w:rsidRDefault="00B031DC">
      <w:pPr>
        <w:pStyle w:val="normal"/>
        <w:widowControl w:val="0"/>
        <w:ind w:left="1120" w:right="1300" w:firstLine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Fondi Strutturali Europei - Programma Operativo Nazionale "Perla scuola competenze e ambienti per l'apprendimento"</w:t>
      </w:r>
      <w:proofErr w:type="gramStart"/>
      <w:r>
        <w:rPr>
          <w:b/>
          <w:sz w:val="24"/>
          <w:szCs w:val="24"/>
        </w:rPr>
        <w:t>2014-2020</w:t>
      </w:r>
      <w:proofErr w:type="gramEnd"/>
    </w:p>
    <w:p w14:paraId="0811686C" w14:textId="77777777" w:rsidR="00BF2E4A" w:rsidRDefault="00B031DC">
      <w:pPr>
        <w:pStyle w:val="normal"/>
        <w:widowControl w:val="0"/>
        <w:ind w:left="220" w:right="2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Avviso pubblico 3504</w:t>
      </w:r>
      <w:proofErr w:type="gramEnd"/>
      <w:r>
        <w:rPr>
          <w:b/>
          <w:sz w:val="24"/>
          <w:szCs w:val="24"/>
        </w:rPr>
        <w:t xml:space="preserve"> del 31/03/2017 - FSE - Potenziamento della Cittadinanza europea</w:t>
      </w:r>
    </w:p>
    <w:p w14:paraId="1EDF9F40" w14:textId="77777777" w:rsidR="00BF2E4A" w:rsidRDefault="00B031DC">
      <w:pPr>
        <w:pStyle w:val="normal"/>
        <w:widowControl w:val="0"/>
        <w:ind w:left="22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10.2.2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Azioni di integrazione e potenziamento delle aree disciplinari di base</w:t>
      </w:r>
    </w:p>
    <w:p w14:paraId="03ED0D94" w14:textId="77777777" w:rsidR="00BF2E4A" w:rsidRDefault="00B031DC">
      <w:pPr>
        <w:pStyle w:val="normal"/>
        <w:widowControl w:val="0"/>
        <w:ind w:left="220" w:right="2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10.2.2A</w:t>
      </w:r>
      <w:proofErr w:type="gramEnd"/>
      <w:r>
        <w:rPr>
          <w:b/>
          <w:sz w:val="24"/>
          <w:szCs w:val="24"/>
        </w:rPr>
        <w:t xml:space="preserve"> Competenze di base Potenziamento della Cittadinanza europea</w:t>
      </w:r>
    </w:p>
    <w:p w14:paraId="382EAA80" w14:textId="77777777" w:rsidR="00BF2E4A" w:rsidRDefault="00B031DC">
      <w:pPr>
        <w:pStyle w:val="normal"/>
        <w:widowControl w:val="0"/>
        <w:ind w:left="22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10.2.3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Azioni di internazionalizzazione dei sistemi educativi e mobilità 10.2.3B Potenziamento linguistico e</w:t>
      </w:r>
      <w:r>
        <w:rPr>
          <w:b/>
          <w:sz w:val="24"/>
          <w:szCs w:val="24"/>
        </w:rPr>
        <w:t xml:space="preserve"> CLIL</w:t>
      </w:r>
    </w:p>
    <w:p w14:paraId="714FD221" w14:textId="77777777" w:rsidR="00BF2E4A" w:rsidRDefault="00B031DC">
      <w:pPr>
        <w:pStyle w:val="normal"/>
        <w:widowControl w:val="0"/>
        <w:ind w:left="620"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3D2FD4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CUP J23I18000200006</w:t>
      </w:r>
    </w:p>
    <w:p w14:paraId="2C60AAF6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</w:p>
    <w:p w14:paraId="138B7C22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________________________________________________________________________</w:t>
      </w:r>
    </w:p>
    <w:p w14:paraId="6925D2E1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6B17FA38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via/piazza________________________________________________ n. ____________,</w:t>
      </w:r>
    </w:p>
    <w:p w14:paraId="11E7398C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 __________________________________________________ tel. ________________</w:t>
      </w:r>
    </w:p>
    <w:p w14:paraId="6E97656E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 _____________________________________</w:t>
      </w:r>
    </w:p>
    <w:p w14:paraId="411B284B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come docente con ____ anni di servizio svo</w:t>
      </w:r>
      <w:r>
        <w:rPr>
          <w:color w:val="000000"/>
          <w:sz w:val="24"/>
          <w:szCs w:val="24"/>
        </w:rPr>
        <w:t xml:space="preserve">lto esclusivamente nel ruolo di attuale </w:t>
      </w:r>
      <w:proofErr w:type="gramStart"/>
      <w:r>
        <w:rPr>
          <w:color w:val="000000"/>
          <w:sz w:val="24"/>
          <w:szCs w:val="24"/>
        </w:rPr>
        <w:t>appartenenza</w:t>
      </w:r>
      <w:proofErr w:type="gramEnd"/>
    </w:p>
    <w:p w14:paraId="49E59E7C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CHIEDE</w:t>
      </w:r>
    </w:p>
    <w:p w14:paraId="08FDE1B4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right="-291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in qualità </w:t>
      </w:r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5E00EE">
        <w:rPr>
          <w:rFonts w:ascii="Calibri" w:eastAsia="Calibri" w:hAnsi="Calibri" w:cs="Calibri"/>
          <w:sz w:val="24"/>
          <w:szCs w:val="24"/>
        </w:rPr>
        <w:t>facilitatore/animatore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il seguente progetto </w:t>
      </w:r>
      <w:r>
        <w:rPr>
          <w:sz w:val="28"/>
          <w:szCs w:val="28"/>
        </w:rPr>
        <w:t>“</w:t>
      </w:r>
      <w:r>
        <w:rPr>
          <w:i/>
          <w:sz w:val="28"/>
          <w:szCs w:val="28"/>
        </w:rPr>
        <w:t>Noi...a scuola d'Europa”</w:t>
      </w:r>
      <w:r>
        <w:rPr>
          <w:sz w:val="28"/>
          <w:szCs w:val="28"/>
        </w:rPr>
        <w:t xml:space="preserve"> 10.2.2A-FSEPON-SI-2018-326 e 10.2.3B-FSE-PON-SI-2018-288 </w:t>
      </w:r>
    </w:p>
    <w:p w14:paraId="0EC86406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sz w:val="24"/>
          <w:szCs w:val="24"/>
        </w:rPr>
      </w:pPr>
    </w:p>
    <w:p w14:paraId="38B20569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avvalendosi delle disposizioni di cui all'articolo </w:t>
      </w:r>
      <w:proofErr w:type="gramStart"/>
      <w:r>
        <w:rPr>
          <w:color w:val="000000"/>
          <w:sz w:val="24"/>
          <w:szCs w:val="24"/>
        </w:rPr>
        <w:t>46</w:t>
      </w:r>
      <w:proofErr w:type="gram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dPR</w:t>
      </w:r>
      <w:proofErr w:type="spellEnd"/>
      <w:r>
        <w:rPr>
          <w:color w:val="000000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20864EB6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</w:t>
      </w:r>
      <w:r>
        <w:rPr>
          <w:b/>
          <w:i/>
          <w:color w:val="000000"/>
          <w:sz w:val="24"/>
          <w:szCs w:val="24"/>
        </w:rPr>
        <w:t>A</w:t>
      </w:r>
    </w:p>
    <w:p w14:paraId="5B864D1E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personale responsabilità di:</w:t>
      </w:r>
    </w:p>
    <w:p w14:paraId="4A497028" w14:textId="77777777" w:rsidR="00BF2E4A" w:rsidRDefault="00B031D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</w:t>
      </w:r>
      <w:r>
        <w:rPr>
          <w:color w:val="000000"/>
          <w:sz w:val="24"/>
          <w:szCs w:val="24"/>
        </w:rPr>
        <w:t>e riguardano l’applicazione di misure di prevenzione, di decisioni civili e di provvedimenti amministrativi iscritti nel casellario giudiziale;</w:t>
      </w:r>
    </w:p>
    <w:p w14:paraId="7E609CD2" w14:textId="77777777" w:rsidR="00BF2E4A" w:rsidRDefault="00B031D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a conoscenza di non essere sottoposto a procedimenti penali </w:t>
      </w:r>
    </w:p>
    <w:p w14:paraId="5B6D32E0" w14:textId="77777777" w:rsidR="00BF2E4A" w:rsidRDefault="00B031D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dall’art. 2 del presente avviso. </w:t>
      </w:r>
    </w:p>
    <w:p w14:paraId="0745AEB2" w14:textId="77777777" w:rsidR="00BF2E4A" w:rsidRDefault="00B031D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contenuto.</w:t>
      </w:r>
    </w:p>
    <w:p w14:paraId="174B84AF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472DF2E2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48CBA29D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inoltre</w:t>
      </w:r>
      <w:proofErr w:type="gramEnd"/>
      <w:r>
        <w:rPr>
          <w:color w:val="000000"/>
          <w:sz w:val="24"/>
          <w:szCs w:val="24"/>
        </w:rPr>
        <w:t xml:space="preserve"> di essere in servizio, </w:t>
      </w:r>
      <w:proofErr w:type="spellStart"/>
      <w:r>
        <w:rPr>
          <w:color w:val="000000"/>
          <w:sz w:val="24"/>
          <w:szCs w:val="24"/>
        </w:rPr>
        <w:t>nell’a.s.</w:t>
      </w:r>
      <w:proofErr w:type="spellEnd"/>
      <w:r>
        <w:rPr>
          <w:color w:val="000000"/>
          <w:sz w:val="24"/>
          <w:szCs w:val="24"/>
        </w:rPr>
        <w:t xml:space="preserve"> 2017-18 presso la Scuola Secondaria di I </w:t>
      </w:r>
      <w:r>
        <w:rPr>
          <w:color w:val="000000"/>
          <w:sz w:val="24"/>
          <w:szCs w:val="24"/>
        </w:rPr>
        <w:t xml:space="preserve">gr “ Cosmo Guastella” di Misilmeri </w:t>
      </w:r>
    </w:p>
    <w:p w14:paraId="472A4B0F" w14:textId="77777777" w:rsidR="00BF2E4A" w:rsidRDefault="00B031DC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C8E591D" w14:textId="77777777" w:rsidR="00BF2E4A" w:rsidRDefault="00B031DC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14:paraId="3BFD7F22" w14:textId="77777777" w:rsidR="00BF2E4A" w:rsidRDefault="00B031DC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030DC7" w14:textId="77777777" w:rsidR="00BF2E4A" w:rsidRDefault="00B031DC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343747" w14:textId="77777777" w:rsidR="00BF2E4A" w:rsidRDefault="00B031DC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396A2C" w14:textId="77777777" w:rsidR="00BF2E4A" w:rsidRDefault="00B031DC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AAE97B" w14:textId="77777777" w:rsidR="00BF2E4A" w:rsidRDefault="00B031DC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CC092B" w14:textId="77777777" w:rsidR="00BF2E4A" w:rsidRDefault="00BF2E4A">
      <w:pPr>
        <w:pStyle w:val="normal"/>
        <w:rPr>
          <w:sz w:val="24"/>
          <w:szCs w:val="24"/>
        </w:rPr>
      </w:pPr>
    </w:p>
    <w:p w14:paraId="51C69ABD" w14:textId="77777777" w:rsidR="00BF2E4A" w:rsidRDefault="00B031DC" w:rsidP="00B031DC">
      <w:pPr>
        <w:pStyle w:val="normal"/>
        <w:shd w:val="clear" w:color="auto" w:fill="FFFFFF"/>
        <w:spacing w:after="200" w:line="200" w:lineRule="auto"/>
        <w:jc w:val="center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8"/>
        <w:gridCol w:w="1499"/>
        <w:gridCol w:w="1204"/>
        <w:gridCol w:w="1497"/>
      </w:tblGrid>
      <w:tr w:rsidR="00BF2E4A" w14:paraId="50764DBA" w14:textId="77777777" w:rsidTr="00B031DC">
        <w:trPr>
          <w:trHeight w:val="540"/>
        </w:trPr>
        <w:tc>
          <w:tcPr>
            <w:tcW w:w="2888" w:type="pct"/>
            <w:vMerge w:val="restart"/>
          </w:tcPr>
          <w:p w14:paraId="4B2B2A30" w14:textId="77777777" w:rsidR="00BF2E4A" w:rsidRDefault="00B031DC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51FE51FF" w14:textId="77777777" w:rsidR="00BF2E4A" w:rsidRDefault="00BF2E4A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249C8652" w14:textId="77777777" w:rsidR="00BF2E4A" w:rsidRDefault="00B031DC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14:paraId="23D9B3BC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14:paraId="71D0F2C2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617" w:type="pct"/>
          </w:tcPr>
          <w:p w14:paraId="77FDF6E8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718" w:type="pct"/>
          </w:tcPr>
          <w:p w14:paraId="64F61AFD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BF2E4A" w14:paraId="729859D0" w14:textId="77777777" w:rsidTr="00B031DC">
        <w:trPr>
          <w:trHeight w:val="540"/>
        </w:trPr>
        <w:tc>
          <w:tcPr>
            <w:tcW w:w="2888" w:type="pct"/>
            <w:vMerge/>
          </w:tcPr>
          <w:p w14:paraId="6590AF09" w14:textId="77777777" w:rsidR="00BF2E4A" w:rsidRDefault="00BF2E4A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7A97DDA2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617" w:type="pct"/>
          </w:tcPr>
          <w:p w14:paraId="2F1E893D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4183A687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2E4A" w14:paraId="3FA028C1" w14:textId="77777777" w:rsidTr="00B031DC">
        <w:tc>
          <w:tcPr>
            <w:tcW w:w="2888" w:type="pct"/>
          </w:tcPr>
          <w:p w14:paraId="59BA796C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776" w:type="pct"/>
          </w:tcPr>
          <w:p w14:paraId="61D0FD9F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617" w:type="pct"/>
          </w:tcPr>
          <w:p w14:paraId="299EB15A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48069573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58483396" w14:textId="77777777" w:rsidTr="00B031DC">
        <w:tc>
          <w:tcPr>
            <w:tcW w:w="2888" w:type="pct"/>
          </w:tcPr>
          <w:p w14:paraId="7E4854FE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776" w:type="pct"/>
          </w:tcPr>
          <w:p w14:paraId="37F18F28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617" w:type="pct"/>
          </w:tcPr>
          <w:p w14:paraId="490DC72D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309ED46D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4EFE119" w14:textId="77777777" w:rsidR="00BF2E4A" w:rsidRDefault="00BF2E4A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7"/>
        <w:gridCol w:w="1500"/>
        <w:gridCol w:w="1204"/>
        <w:gridCol w:w="1497"/>
      </w:tblGrid>
      <w:tr w:rsidR="00BF2E4A" w14:paraId="1DDB4F71" w14:textId="77777777" w:rsidTr="00B031DC">
        <w:trPr>
          <w:trHeight w:val="540"/>
        </w:trPr>
        <w:tc>
          <w:tcPr>
            <w:tcW w:w="2888" w:type="pct"/>
            <w:vMerge w:val="restart"/>
          </w:tcPr>
          <w:p w14:paraId="619B7397" w14:textId="77777777" w:rsidR="00BF2E4A" w:rsidRDefault="00B031DC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23AE5D32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77" w:type="pct"/>
          </w:tcPr>
          <w:p w14:paraId="733A0BDF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617" w:type="pct"/>
          </w:tcPr>
          <w:p w14:paraId="14E65982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719" w:type="pct"/>
          </w:tcPr>
          <w:p w14:paraId="64048E7D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BF2E4A" w14:paraId="352F7737" w14:textId="77777777" w:rsidTr="00B031DC">
        <w:trPr>
          <w:trHeight w:val="540"/>
        </w:trPr>
        <w:tc>
          <w:tcPr>
            <w:tcW w:w="2888" w:type="pct"/>
            <w:vMerge/>
          </w:tcPr>
          <w:p w14:paraId="01836976" w14:textId="77777777" w:rsidR="00BF2E4A" w:rsidRDefault="00BF2E4A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pct"/>
          </w:tcPr>
          <w:p w14:paraId="29718B51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617" w:type="pct"/>
          </w:tcPr>
          <w:p w14:paraId="03FA65CB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</w:tcPr>
          <w:p w14:paraId="381FC0AD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2E4A" w14:paraId="47FEC356" w14:textId="77777777" w:rsidTr="00B031DC">
        <w:tc>
          <w:tcPr>
            <w:tcW w:w="2888" w:type="pct"/>
          </w:tcPr>
          <w:p w14:paraId="78FD4A59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777" w:type="pct"/>
          </w:tcPr>
          <w:p w14:paraId="281A4294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617" w:type="pct"/>
          </w:tcPr>
          <w:p w14:paraId="1278E031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423D62A9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108CE06B" w14:textId="77777777" w:rsidTr="00B031DC">
        <w:tc>
          <w:tcPr>
            <w:tcW w:w="2888" w:type="pct"/>
          </w:tcPr>
          <w:p w14:paraId="1398A132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777" w:type="pct"/>
          </w:tcPr>
          <w:p w14:paraId="616CC4AB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617" w:type="pct"/>
          </w:tcPr>
          <w:p w14:paraId="24C1B53B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36525B7F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7472E220" w14:textId="77777777" w:rsidTr="00B031DC">
        <w:tc>
          <w:tcPr>
            <w:tcW w:w="2888" w:type="pct"/>
          </w:tcPr>
          <w:p w14:paraId="078A3514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77" w:type="pct"/>
          </w:tcPr>
          <w:p w14:paraId="5C22E953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617" w:type="pct"/>
          </w:tcPr>
          <w:p w14:paraId="425E03AC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2BBFB441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5094E2C7" w14:textId="77777777" w:rsidTr="00B031DC">
        <w:tc>
          <w:tcPr>
            <w:tcW w:w="2888" w:type="pct"/>
          </w:tcPr>
          <w:p w14:paraId="7659CE86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777" w:type="pct"/>
          </w:tcPr>
          <w:p w14:paraId="6E54CFE8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617" w:type="pct"/>
          </w:tcPr>
          <w:p w14:paraId="46B8E068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D85C9A0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F2E4A" w14:paraId="01B4726C" w14:textId="77777777" w:rsidTr="00B031DC">
        <w:tc>
          <w:tcPr>
            <w:tcW w:w="2888" w:type="pct"/>
          </w:tcPr>
          <w:p w14:paraId="7ACCDC75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777" w:type="pct"/>
          </w:tcPr>
          <w:p w14:paraId="2032717D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617" w:type="pct"/>
          </w:tcPr>
          <w:p w14:paraId="4A387AFD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73D306B0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64BE2C3B" w14:textId="77777777" w:rsidTr="00B031DC">
        <w:tc>
          <w:tcPr>
            <w:tcW w:w="2888" w:type="pct"/>
          </w:tcPr>
          <w:p w14:paraId="02963CAE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77" w:type="pct"/>
          </w:tcPr>
          <w:p w14:paraId="58A28F77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617" w:type="pct"/>
          </w:tcPr>
          <w:p w14:paraId="6F66B82B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52B42A0E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1657302A" w14:textId="77777777" w:rsidTr="00B031DC">
        <w:tc>
          <w:tcPr>
            <w:tcW w:w="2888" w:type="pct"/>
          </w:tcPr>
          <w:p w14:paraId="6EB3C8C5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777" w:type="pct"/>
          </w:tcPr>
          <w:p w14:paraId="022A18A5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617" w:type="pct"/>
          </w:tcPr>
          <w:p w14:paraId="240014C9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14:paraId="322A2842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9DF79F9" w14:textId="77777777" w:rsidR="00BF2E4A" w:rsidRDefault="00BF2E4A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6"/>
        <w:gridCol w:w="1491"/>
        <w:gridCol w:w="1204"/>
        <w:gridCol w:w="1497"/>
      </w:tblGrid>
      <w:tr w:rsidR="00BF2E4A" w14:paraId="108126E9" w14:textId="77777777" w:rsidTr="00B031DC">
        <w:trPr>
          <w:trHeight w:val="540"/>
        </w:trPr>
        <w:tc>
          <w:tcPr>
            <w:tcW w:w="2895" w:type="pct"/>
            <w:vMerge w:val="restart"/>
          </w:tcPr>
          <w:p w14:paraId="7D572091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74" w:type="pct"/>
          </w:tcPr>
          <w:p w14:paraId="12895616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615" w:type="pct"/>
          </w:tcPr>
          <w:p w14:paraId="39B843C3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716" w:type="pct"/>
          </w:tcPr>
          <w:p w14:paraId="6D0C6B66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BF2E4A" w14:paraId="0CCAD52A" w14:textId="77777777" w:rsidTr="00B031DC">
        <w:trPr>
          <w:trHeight w:val="540"/>
        </w:trPr>
        <w:tc>
          <w:tcPr>
            <w:tcW w:w="2895" w:type="pct"/>
            <w:vMerge/>
          </w:tcPr>
          <w:p w14:paraId="45BE800D" w14:textId="77777777" w:rsidR="00BF2E4A" w:rsidRDefault="00BF2E4A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35089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615" w:type="pct"/>
          </w:tcPr>
          <w:p w14:paraId="09755B22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pct"/>
          </w:tcPr>
          <w:p w14:paraId="7635E623" w14:textId="77777777" w:rsidR="00BF2E4A" w:rsidRDefault="00BF2E4A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2E4A" w14:paraId="38E6B583" w14:textId="77777777" w:rsidTr="00B031DC">
        <w:tc>
          <w:tcPr>
            <w:tcW w:w="2895" w:type="pct"/>
          </w:tcPr>
          <w:p w14:paraId="5C6056E4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facilitatore/animatore su PON/POR</w:t>
            </w:r>
          </w:p>
        </w:tc>
        <w:tc>
          <w:tcPr>
            <w:tcW w:w="774" w:type="pct"/>
          </w:tcPr>
          <w:p w14:paraId="76F2503A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615" w:type="pct"/>
          </w:tcPr>
          <w:p w14:paraId="48FCB462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21A1026C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3BDD3387" w14:textId="77777777" w:rsidTr="00B031DC">
        <w:tc>
          <w:tcPr>
            <w:tcW w:w="2895" w:type="pct"/>
          </w:tcPr>
          <w:p w14:paraId="05CE38FC" w14:textId="77777777" w:rsidR="00BF2E4A" w:rsidRDefault="00B031DC">
            <w:pPr>
              <w:pStyle w:val="normal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con incarico come collaboratore DS – F.S. – referente plesso - referente </w:t>
            </w:r>
            <w:proofErr w:type="gramStart"/>
            <w:r>
              <w:rPr>
                <w:sz w:val="24"/>
                <w:szCs w:val="24"/>
              </w:rPr>
              <w:t>progetti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536CDF95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615" w:type="pct"/>
          </w:tcPr>
          <w:p w14:paraId="12CA2E46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715DF06B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F2E4A" w14:paraId="760F3FE2" w14:textId="77777777" w:rsidTr="00B031DC">
        <w:tc>
          <w:tcPr>
            <w:tcW w:w="2895" w:type="pct"/>
          </w:tcPr>
          <w:p w14:paraId="300EA938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74" w:type="pct"/>
          </w:tcPr>
          <w:p w14:paraId="3D7EA7C1" w14:textId="77777777" w:rsidR="00BF2E4A" w:rsidRDefault="00B031DC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615" w:type="pct"/>
          </w:tcPr>
          <w:p w14:paraId="3EF66BDC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14:paraId="0E949B1C" w14:textId="77777777" w:rsidR="00BF2E4A" w:rsidRDefault="00BF2E4A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212C294" w14:textId="77777777" w:rsidR="00BF2E4A" w:rsidRDefault="00BF2E4A">
      <w:pPr>
        <w:pStyle w:val="normal"/>
        <w:jc w:val="center"/>
        <w:rPr>
          <w:b/>
          <w:i/>
          <w:sz w:val="24"/>
          <w:szCs w:val="24"/>
        </w:rPr>
      </w:pPr>
    </w:p>
    <w:p w14:paraId="64BF7CCF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dall’Avviso, allega:</w:t>
      </w:r>
    </w:p>
    <w:p w14:paraId="2123F142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Curriculum vitae in formato europeo debitamente firmato;</w:t>
      </w:r>
    </w:p>
    <w:p w14:paraId="7AEB4591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Copia di un documento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identità in corso di validità.</w:t>
      </w:r>
    </w:p>
    <w:p w14:paraId="2ED8CEA7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4E7CA3A0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Elegge come domicilio per le comunicazioni </w:t>
      </w:r>
      <w:proofErr w:type="gramStart"/>
      <w:r>
        <w:rPr>
          <w:color w:val="000000"/>
          <w:sz w:val="24"/>
          <w:szCs w:val="24"/>
        </w:rPr>
        <w:t>relative alla</w:t>
      </w:r>
      <w:proofErr w:type="gramEnd"/>
      <w:r>
        <w:rPr>
          <w:color w:val="000000"/>
          <w:sz w:val="24"/>
          <w:szCs w:val="24"/>
        </w:rPr>
        <w:t xml:space="preserve"> selezione:</w:t>
      </w:r>
    </w:p>
    <w:p w14:paraId="1E9E0B7E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residenza</w:t>
      </w:r>
    </w:p>
    <w:p w14:paraId="302B9680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altra dimora: ___________________________________________________________________________</w:t>
      </w:r>
    </w:p>
    <w:p w14:paraId="1339690C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email: ___________________________________________________________________________</w:t>
      </w:r>
    </w:p>
    <w:p w14:paraId="1C7F9BD9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668A86EE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TRATTAMENTO DEI DATI</w:t>
      </w:r>
    </w:p>
    <w:p w14:paraId="6B675404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 con la presente, ai sensi degli arti</w:t>
      </w:r>
      <w:r>
        <w:rPr>
          <w:color w:val="000000"/>
          <w:sz w:val="24"/>
          <w:szCs w:val="24"/>
        </w:rPr>
        <w:t xml:space="preserve">coli 13 e 23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(di seguito indicato come “Codice Privacy”) e successive modificazioni ed integrazioni,</w:t>
      </w:r>
    </w:p>
    <w:p w14:paraId="760F0B72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3A370721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AUTORIZZA</w:t>
      </w:r>
    </w:p>
    <w:p w14:paraId="6C195A6C" w14:textId="77777777" w:rsidR="00BF2E4A" w:rsidRDefault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la</w:t>
      </w:r>
      <w:proofErr w:type="spellEnd"/>
      <w:proofErr w:type="gramEnd"/>
      <w:r>
        <w:rPr>
          <w:color w:val="000000"/>
          <w:sz w:val="24"/>
          <w:szCs w:val="24"/>
        </w:rPr>
        <w:t xml:space="preserve"> Scuola Secondaria di I gr. “ Cosmo Guastella” di Misilmeri al trattamento, anche con l’ausilio di mezzi informatici e </w:t>
      </w:r>
      <w:r>
        <w:rPr>
          <w:color w:val="000000"/>
          <w:sz w:val="24"/>
          <w:szCs w:val="24"/>
        </w:rPr>
        <w:t>telematici, dei dati personali forniti dal sottoscritto; prende inoltre atto che, ai sensi del “Codice Privacy”, titolare del trattamento dei dati è l’Istituto sopra citato e che il sottoscritto potrà esercitare, in qualunque momento, tutti i diritti di ac</w:t>
      </w:r>
      <w:r>
        <w:rPr>
          <w:color w:val="000000"/>
          <w:sz w:val="24"/>
          <w:szCs w:val="24"/>
        </w:rPr>
        <w:t xml:space="preserve">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trattamento</w:t>
      </w:r>
      <w:r>
        <w:rPr>
          <w:color w:val="000000"/>
          <w:sz w:val="24"/>
          <w:szCs w:val="24"/>
        </w:rPr>
        <w:t>, verificarne l’esattezza, richiedere eventuali integrazioni, modifiche e/o la cancellazione, nonché l’opposizione al trattamento degli stessi).</w:t>
      </w:r>
    </w:p>
    <w:p w14:paraId="23AECE7B" w14:textId="77777777" w:rsidR="00BF2E4A" w:rsidRDefault="00BF2E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7E227919" w14:textId="4281545E" w:rsidR="00BF2E4A" w:rsidRDefault="00B031DC" w:rsidP="00B031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________________________ Firma _______________________</w:t>
      </w:r>
      <w:bookmarkStart w:id="0" w:name="_GoBack"/>
      <w:bookmarkEnd w:id="0"/>
    </w:p>
    <w:sectPr w:rsidR="00BF2E4A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DBBD" w14:textId="77777777" w:rsidR="00000000" w:rsidRDefault="00B031DC">
      <w:r>
        <w:separator/>
      </w:r>
    </w:p>
  </w:endnote>
  <w:endnote w:type="continuationSeparator" w:id="0">
    <w:p w14:paraId="1F522335" w14:textId="77777777" w:rsidR="00000000" w:rsidRDefault="00B0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3FDD8" w14:textId="77777777" w:rsidR="00BF2E4A" w:rsidRDefault="00BF2E4A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AAFF" w14:textId="77777777" w:rsidR="00000000" w:rsidRDefault="00B031DC">
      <w:r>
        <w:separator/>
      </w:r>
    </w:p>
  </w:footnote>
  <w:footnote w:type="continuationSeparator" w:id="0">
    <w:p w14:paraId="4DC6949E" w14:textId="77777777" w:rsidR="00000000" w:rsidRDefault="00B031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D8637" w14:textId="77777777" w:rsidR="00BF2E4A" w:rsidRDefault="00B031D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</w:p>
  <w:p w14:paraId="50F2DF5F" w14:textId="77777777" w:rsidR="00BF2E4A" w:rsidRDefault="00B031D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  <w:sz w:val="23"/>
        <w:szCs w:val="23"/>
      </w:rPr>
      <w:t xml:space="preserve">                                          </w:t>
    </w:r>
    <w:r>
      <w:rPr>
        <w:noProof/>
        <w:color w:val="000000"/>
        <w:sz w:val="23"/>
        <w:szCs w:val="23"/>
      </w:rPr>
      <w:drawing>
        <wp:inline distT="0" distB="0" distL="114300" distR="114300" wp14:anchorId="6500EE6C" wp14:editId="6FC78C68">
          <wp:extent cx="2726690" cy="4711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700EDD" w14:textId="77777777" w:rsidR="00BF2E4A" w:rsidRDefault="00B031DC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5562768E" wp14:editId="3D6AFA55">
          <wp:extent cx="6109970" cy="17983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A76"/>
    <w:multiLevelType w:val="multilevel"/>
    <w:tmpl w:val="3750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A3172C8"/>
    <w:multiLevelType w:val="multilevel"/>
    <w:tmpl w:val="546C2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2E4A"/>
    <w:rsid w:val="005E00EE"/>
    <w:rsid w:val="00B031DC"/>
    <w:rsid w:val="00BF2E4A"/>
    <w:rsid w:val="00E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97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0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00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0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00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Macintosh Word</Application>
  <DocSecurity>0</DocSecurity>
  <Lines>37</Lines>
  <Paragraphs>10</Paragraphs>
  <ScaleCrop>false</ScaleCrop>
  <Company>PR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2019-03-14T15:32:00Z</dcterms:created>
  <dcterms:modified xsi:type="dcterms:W3CDTF">2019-03-14T15:32:00Z</dcterms:modified>
</cp:coreProperties>
</file>